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4BA9" w14:textId="7B82D363" w:rsidR="006110DC" w:rsidRDefault="006A7C73">
      <w:r>
        <w:t xml:space="preserve"> </w:t>
      </w:r>
    </w:p>
    <w:p w14:paraId="30E752E9" w14:textId="77777777" w:rsidR="006110DC" w:rsidRDefault="006110DC"/>
    <w:p w14:paraId="3564772F" w14:textId="77777777" w:rsidR="006110DC" w:rsidRDefault="006110DC" w:rsidP="00004D23">
      <w:pPr>
        <w:jc w:val="center"/>
      </w:pPr>
    </w:p>
    <w:p w14:paraId="6A3D04F0" w14:textId="4A0D71CA" w:rsidR="006110DC" w:rsidRPr="00004D23" w:rsidRDefault="006110DC" w:rsidP="00004D23">
      <w:pPr>
        <w:jc w:val="center"/>
        <w:rPr>
          <w:b/>
        </w:rPr>
      </w:pPr>
      <w:r w:rsidRPr="00004D23">
        <w:rPr>
          <w:b/>
        </w:rPr>
        <w:t xml:space="preserve">LITTLE FALLS TOWNSHIP OFFICIAL </w:t>
      </w:r>
      <w:r w:rsidR="00CB4AA3">
        <w:rPr>
          <w:b/>
        </w:rPr>
        <w:t>MINUTES</w:t>
      </w:r>
      <w:bookmarkStart w:id="0" w:name="_GoBack"/>
      <w:bookmarkEnd w:id="0"/>
      <w:r w:rsidRPr="00004D23">
        <w:rPr>
          <w:b/>
        </w:rPr>
        <w:t xml:space="preserve"> FOR</w:t>
      </w:r>
    </w:p>
    <w:p w14:paraId="41F3543D" w14:textId="77777777" w:rsidR="006110DC" w:rsidRPr="00004D23" w:rsidRDefault="00004D23" w:rsidP="00004D23">
      <w:pPr>
        <w:jc w:val="center"/>
        <w:rPr>
          <w:b/>
        </w:rPr>
      </w:pPr>
      <w:r w:rsidRPr="00004D23">
        <w:rPr>
          <w:b/>
        </w:rPr>
        <w:t>BOARD OF CANVAS</w:t>
      </w:r>
    </w:p>
    <w:p w14:paraId="2EF374F7" w14:textId="6BEAB11C" w:rsidR="006110DC" w:rsidRPr="00834DC7" w:rsidRDefault="006110DC" w:rsidP="00004D23">
      <w:pPr>
        <w:jc w:val="center"/>
      </w:pPr>
      <w:r w:rsidRPr="00834DC7">
        <w:t xml:space="preserve">MARCH </w:t>
      </w:r>
      <w:r w:rsidR="001E7684">
        <w:t>1</w:t>
      </w:r>
      <w:r w:rsidR="00803A38">
        <w:t>0</w:t>
      </w:r>
      <w:r w:rsidR="00004D23" w:rsidRPr="00834DC7">
        <w:t>, 20</w:t>
      </w:r>
      <w:r w:rsidR="00803A38">
        <w:t>20</w:t>
      </w:r>
    </w:p>
    <w:p w14:paraId="4CDAE22D" w14:textId="77777777" w:rsidR="006C321C" w:rsidRDefault="006C321C" w:rsidP="001D1E53">
      <w:pPr>
        <w:ind w:left="720"/>
      </w:pPr>
    </w:p>
    <w:p w14:paraId="0423A5E7" w14:textId="77777777" w:rsidR="006C321C" w:rsidRDefault="006C321C" w:rsidP="001D1E53">
      <w:pPr>
        <w:ind w:left="720"/>
      </w:pPr>
    </w:p>
    <w:p w14:paraId="66A04251" w14:textId="77777777" w:rsidR="006C321C" w:rsidRDefault="006C321C" w:rsidP="001D1E53">
      <w:pPr>
        <w:ind w:left="720"/>
      </w:pPr>
    </w:p>
    <w:p w14:paraId="2D1D0E7E" w14:textId="77777777" w:rsidR="006C321C" w:rsidRDefault="006C321C" w:rsidP="001D1E53">
      <w:pPr>
        <w:ind w:left="720"/>
      </w:pPr>
    </w:p>
    <w:p w14:paraId="4EC1D549" w14:textId="77777777" w:rsidR="006C321C" w:rsidRDefault="006C321C" w:rsidP="001D1E53">
      <w:pPr>
        <w:ind w:left="720"/>
      </w:pPr>
    </w:p>
    <w:p w14:paraId="7D201F5E" w14:textId="77777777" w:rsidR="006C321C" w:rsidRDefault="006C321C" w:rsidP="001D1E53">
      <w:pPr>
        <w:ind w:left="720"/>
      </w:pPr>
    </w:p>
    <w:p w14:paraId="54604EC9" w14:textId="38FB2AED" w:rsidR="006C321C" w:rsidRDefault="006C321C" w:rsidP="006C321C">
      <w:pPr>
        <w:ind w:left="90"/>
      </w:pPr>
      <w:r>
        <w:t xml:space="preserve">1. </w:t>
      </w:r>
      <w:r w:rsidR="001B71FF">
        <w:t xml:space="preserve">Chairman </w:t>
      </w:r>
      <w:proofErr w:type="spellStart"/>
      <w:r w:rsidR="001B71FF">
        <w:t>Parins</w:t>
      </w:r>
      <w:proofErr w:type="spellEnd"/>
      <w:r w:rsidR="001B71FF">
        <w:t xml:space="preserve"> called the meeting to order at 8pm.</w:t>
      </w:r>
    </w:p>
    <w:p w14:paraId="0DBB55C1" w14:textId="22BA96F4" w:rsidR="00D03CB7" w:rsidRDefault="006110DC" w:rsidP="006C321C">
      <w:pPr>
        <w:ind w:left="720"/>
      </w:pPr>
      <w:r w:rsidRPr="001D1E53">
        <w:rPr>
          <w:b/>
        </w:rPr>
        <w:t>Members Present:</w:t>
      </w:r>
      <w:r>
        <w:t xml:space="preserve"> </w:t>
      </w:r>
      <w:r w:rsidR="001B71FF">
        <w:t xml:space="preserve">Charles </w:t>
      </w:r>
      <w:proofErr w:type="spellStart"/>
      <w:r w:rsidR="001B71FF">
        <w:t>Parins</w:t>
      </w:r>
      <w:proofErr w:type="spellEnd"/>
      <w:r w:rsidR="001B71FF">
        <w:t xml:space="preserve">, John </w:t>
      </w:r>
      <w:proofErr w:type="spellStart"/>
      <w:r w:rsidR="001B71FF">
        <w:t>Theis</w:t>
      </w:r>
      <w:proofErr w:type="spellEnd"/>
      <w:r w:rsidR="001B71FF">
        <w:t xml:space="preserve">, George Sandy III, Joann </w:t>
      </w:r>
      <w:proofErr w:type="spellStart"/>
      <w:r w:rsidR="001B71FF">
        <w:t>Sowada</w:t>
      </w:r>
      <w:proofErr w:type="spellEnd"/>
      <w:r w:rsidR="001B71FF">
        <w:t xml:space="preserve">, Bonnie </w:t>
      </w:r>
      <w:r w:rsidR="001B71FF">
        <w:tab/>
      </w:r>
      <w:r w:rsidR="001B71FF">
        <w:tab/>
      </w:r>
      <w:r w:rsidR="001B71FF">
        <w:tab/>
        <w:t>Bieniek</w:t>
      </w:r>
    </w:p>
    <w:p w14:paraId="2A8FF18D" w14:textId="77777777" w:rsidR="006C321C" w:rsidRDefault="006C321C" w:rsidP="006C321C">
      <w:pPr>
        <w:ind w:left="720"/>
      </w:pPr>
    </w:p>
    <w:p w14:paraId="6F32788D" w14:textId="77777777" w:rsidR="006110DC" w:rsidRDefault="006C321C">
      <w:r>
        <w:t>2. Motion to open the meeting of Board of Canvas</w:t>
      </w:r>
      <w:r w:rsidR="00126967">
        <w:t xml:space="preserve"> </w:t>
      </w:r>
    </w:p>
    <w:p w14:paraId="1BF59226" w14:textId="0BEBD274" w:rsidR="003E2B01" w:rsidRDefault="002A6E6F">
      <w:r>
        <w:tab/>
        <w:t xml:space="preserve">John </w:t>
      </w:r>
      <w:proofErr w:type="spellStart"/>
      <w:r>
        <w:t>Theis</w:t>
      </w:r>
      <w:proofErr w:type="spellEnd"/>
      <w:r>
        <w:t xml:space="preserve"> made a motion to open the Board of Canvas. George Sandy III seconded the </w:t>
      </w:r>
      <w:r>
        <w:tab/>
        <w:t>motion. Motion carried.</w:t>
      </w:r>
    </w:p>
    <w:p w14:paraId="43DCE28B" w14:textId="77777777" w:rsidR="002A6E6F" w:rsidRDefault="002A6E6F"/>
    <w:p w14:paraId="5CD24C47" w14:textId="6701B95F" w:rsidR="006C321C" w:rsidRPr="001E7684" w:rsidRDefault="006C321C" w:rsidP="002927E0">
      <w:pPr>
        <w:rPr>
          <w:b/>
        </w:rPr>
      </w:pPr>
      <w:r>
        <w:rPr>
          <w:b/>
        </w:rPr>
        <w:t>3. Report of election results</w:t>
      </w:r>
    </w:p>
    <w:p w14:paraId="0AC51969" w14:textId="7856FE68" w:rsidR="006110DC" w:rsidRDefault="006B7DFE">
      <w:r>
        <w:tab/>
        <w:t xml:space="preserve">The Head Judge reported the results of the TWP Election. </w:t>
      </w:r>
    </w:p>
    <w:p w14:paraId="3C6ADD2F" w14:textId="277FAE3A" w:rsidR="006B7DFE" w:rsidRDefault="006B7DFE">
      <w:r>
        <w:tab/>
      </w:r>
      <w:r>
        <w:tab/>
        <w:t>Supervisor George Sandy III received 20 votes</w:t>
      </w:r>
    </w:p>
    <w:p w14:paraId="684BBDAF" w14:textId="576CB443" w:rsidR="006B7DFE" w:rsidRDefault="006B7DFE">
      <w:r>
        <w:tab/>
      </w:r>
      <w:r>
        <w:tab/>
        <w:t>Clerk Bonnie Bieniek received 21 votes</w:t>
      </w:r>
    </w:p>
    <w:p w14:paraId="004C4569" w14:textId="75223022" w:rsidR="006B7DFE" w:rsidRDefault="006B7DFE">
      <w:r>
        <w:tab/>
      </w:r>
      <w:r>
        <w:tab/>
        <w:t>The total of 21 votes were cast</w:t>
      </w:r>
    </w:p>
    <w:p w14:paraId="3B9D7FDD" w14:textId="77777777" w:rsidR="006B7DFE" w:rsidRDefault="006B7DFE"/>
    <w:p w14:paraId="4D8D0966" w14:textId="7EFE3C43" w:rsidR="00D07F15" w:rsidRDefault="006C321C">
      <w:r>
        <w:t>4. Motion to certify the election results</w:t>
      </w:r>
      <w:r w:rsidR="00834DC7">
        <w:t>.</w:t>
      </w:r>
      <w:r w:rsidR="008401CF">
        <w:t xml:space="preserve"> </w:t>
      </w:r>
    </w:p>
    <w:p w14:paraId="7A5ACAC6" w14:textId="3D08BACF" w:rsidR="001E7684" w:rsidRDefault="00AB590B">
      <w:r>
        <w:tab/>
        <w:t xml:space="preserve">John </w:t>
      </w:r>
      <w:proofErr w:type="spellStart"/>
      <w:r>
        <w:t>Theis</w:t>
      </w:r>
      <w:proofErr w:type="spellEnd"/>
      <w:r>
        <w:t xml:space="preserve"> made a motion to certify the election results, George Sandy III seconded the </w:t>
      </w:r>
      <w:r w:rsidR="002F693B">
        <w:tab/>
      </w:r>
      <w:r>
        <w:t>motion. Motion carried.</w:t>
      </w:r>
    </w:p>
    <w:p w14:paraId="50C72575" w14:textId="77777777" w:rsidR="00AB590B" w:rsidRDefault="00AB590B"/>
    <w:p w14:paraId="36AE5B28" w14:textId="77777777" w:rsidR="006110DC" w:rsidRPr="008254A2" w:rsidRDefault="006C321C">
      <w:pPr>
        <w:rPr>
          <w:b/>
        </w:rPr>
      </w:pPr>
      <w:r>
        <w:rPr>
          <w:b/>
        </w:rPr>
        <w:t xml:space="preserve">5. </w:t>
      </w:r>
      <w:r w:rsidR="006110DC" w:rsidRPr="008254A2">
        <w:rPr>
          <w:b/>
        </w:rPr>
        <w:t>Adjournment</w:t>
      </w:r>
      <w:r w:rsidR="008254A2" w:rsidRPr="008254A2">
        <w:rPr>
          <w:b/>
        </w:rPr>
        <w:t>:</w:t>
      </w:r>
    </w:p>
    <w:p w14:paraId="59EBE3D9" w14:textId="359126FF" w:rsidR="006110DC" w:rsidRDefault="002F693B">
      <w:r>
        <w:tab/>
        <w:t xml:space="preserve">George Sandy III made a motion to adjourn the Board of Canvas. John </w:t>
      </w:r>
      <w:proofErr w:type="spellStart"/>
      <w:r>
        <w:t>Theis</w:t>
      </w:r>
      <w:proofErr w:type="spellEnd"/>
      <w:r>
        <w:t xml:space="preserve"> seconded </w:t>
      </w:r>
      <w:r>
        <w:tab/>
        <w:t>the motion. Motion carried.</w:t>
      </w:r>
    </w:p>
    <w:p w14:paraId="4990DF43" w14:textId="71EEA272" w:rsidR="00AF68CC" w:rsidRDefault="00AF68CC"/>
    <w:p w14:paraId="6ADAF229" w14:textId="6C890DBF" w:rsidR="00F20CF3" w:rsidRDefault="00F20CF3"/>
    <w:p w14:paraId="60E14628" w14:textId="0D086930" w:rsidR="00F20CF3" w:rsidRDefault="00300E0F">
      <w:r>
        <w:t xml:space="preserve"> </w:t>
      </w:r>
    </w:p>
    <w:p w14:paraId="55D1E89A" w14:textId="77777777" w:rsidR="00AF68CC" w:rsidRDefault="00AF68CC"/>
    <w:p w14:paraId="38FDDE71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bookmarkStart w:id="1" w:name="_Hlk18940344"/>
      <w:r w:rsidRPr="00F20CF3">
        <w:rPr>
          <w:rFonts w:eastAsiaTheme="minorEastAsia"/>
          <w:kern w:val="28"/>
        </w:rPr>
        <w:t xml:space="preserve">________________________________       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>______________________________</w:t>
      </w:r>
    </w:p>
    <w:p w14:paraId="7E4B67EB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 xml:space="preserve">Charles L. </w:t>
      </w:r>
      <w:proofErr w:type="spellStart"/>
      <w:r w:rsidRPr="00F20CF3">
        <w:rPr>
          <w:rFonts w:eastAsiaTheme="minorEastAsia"/>
          <w:kern w:val="28"/>
        </w:rPr>
        <w:t>Parins</w:t>
      </w:r>
      <w:proofErr w:type="spellEnd"/>
      <w:r w:rsidRPr="00F20CF3">
        <w:rPr>
          <w:rFonts w:eastAsiaTheme="minorEastAsia"/>
          <w:kern w:val="28"/>
        </w:rPr>
        <w:t>, Supervisor- Board Chair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 xml:space="preserve">John </w:t>
      </w:r>
      <w:proofErr w:type="spellStart"/>
      <w:r w:rsidRPr="00F20CF3">
        <w:rPr>
          <w:rFonts w:eastAsiaTheme="minorEastAsia"/>
          <w:kern w:val="28"/>
        </w:rPr>
        <w:t>Theis</w:t>
      </w:r>
      <w:proofErr w:type="spellEnd"/>
      <w:r w:rsidRPr="00F20CF3">
        <w:rPr>
          <w:rFonts w:eastAsiaTheme="minorEastAsia"/>
          <w:kern w:val="28"/>
        </w:rPr>
        <w:t>, Supervisor- Vice Chair</w:t>
      </w:r>
    </w:p>
    <w:p w14:paraId="2DDE9E87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50747A22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1F7E4312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>___________________________________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>______________________________</w:t>
      </w:r>
    </w:p>
    <w:p w14:paraId="49DFBF6A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>George Sandy III, Supervisor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 xml:space="preserve">Joann </w:t>
      </w:r>
      <w:proofErr w:type="spellStart"/>
      <w:r w:rsidRPr="00F20CF3">
        <w:rPr>
          <w:rFonts w:eastAsiaTheme="minorEastAsia"/>
          <w:kern w:val="28"/>
        </w:rPr>
        <w:t>Sowada</w:t>
      </w:r>
      <w:proofErr w:type="spellEnd"/>
      <w:r w:rsidRPr="00F20CF3">
        <w:rPr>
          <w:rFonts w:eastAsiaTheme="minorEastAsia"/>
          <w:kern w:val="28"/>
        </w:rPr>
        <w:t>, Treasurer</w:t>
      </w:r>
    </w:p>
    <w:p w14:paraId="27BF0FFD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67D52583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770D132A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>_________________________________</w:t>
      </w:r>
    </w:p>
    <w:p w14:paraId="4BA526C5" w14:textId="77777777" w:rsidR="00F20CF3" w:rsidRPr="00F20CF3" w:rsidRDefault="00F20CF3" w:rsidP="00F20CF3">
      <w:pPr>
        <w:overflowPunct w:val="0"/>
        <w:rPr>
          <w:rFonts w:eastAsiaTheme="minorEastAsia"/>
          <w:kern w:val="28"/>
          <w:sz w:val="20"/>
          <w:szCs w:val="20"/>
        </w:rPr>
      </w:pPr>
      <w:r w:rsidRPr="00F20CF3">
        <w:rPr>
          <w:rFonts w:eastAsiaTheme="minorEastAsia"/>
          <w:kern w:val="28"/>
        </w:rPr>
        <w:t xml:space="preserve">Bonnie L. Bieniek, Clerk    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</w:p>
    <w:bookmarkEnd w:id="1"/>
    <w:p w14:paraId="19CD3ECB" w14:textId="77777777" w:rsidR="00F20CF3" w:rsidRPr="00F20CF3" w:rsidRDefault="00F20CF3" w:rsidP="00F20CF3">
      <w:pPr>
        <w:overflowPunct w:val="0"/>
        <w:rPr>
          <w:rFonts w:eastAsiaTheme="minorEastAsia"/>
          <w:kern w:val="28"/>
          <w:sz w:val="20"/>
          <w:szCs w:val="20"/>
        </w:rPr>
      </w:pPr>
    </w:p>
    <w:p w14:paraId="70D53EEC" w14:textId="77777777" w:rsidR="006110DC" w:rsidRDefault="006110DC"/>
    <w:sectPr w:rsidR="006110DC" w:rsidSect="00AA1645">
      <w:pgSz w:w="12240" w:h="15840"/>
      <w:pgMar w:top="90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DC"/>
    <w:rsid w:val="00004D23"/>
    <w:rsid w:val="00126967"/>
    <w:rsid w:val="0013532A"/>
    <w:rsid w:val="001B71FF"/>
    <w:rsid w:val="001D1E53"/>
    <w:rsid w:val="001E7684"/>
    <w:rsid w:val="00267D35"/>
    <w:rsid w:val="002927E0"/>
    <w:rsid w:val="002A6E6F"/>
    <w:rsid w:val="002F693B"/>
    <w:rsid w:val="00300E0F"/>
    <w:rsid w:val="003E2B01"/>
    <w:rsid w:val="00473A1A"/>
    <w:rsid w:val="006110DC"/>
    <w:rsid w:val="00613BF8"/>
    <w:rsid w:val="00693E6F"/>
    <w:rsid w:val="006A7C73"/>
    <w:rsid w:val="006B7DFE"/>
    <w:rsid w:val="006C24B5"/>
    <w:rsid w:val="006C321C"/>
    <w:rsid w:val="006D787C"/>
    <w:rsid w:val="006F24C7"/>
    <w:rsid w:val="0070004F"/>
    <w:rsid w:val="0075193D"/>
    <w:rsid w:val="007D223B"/>
    <w:rsid w:val="00803A38"/>
    <w:rsid w:val="00820A0C"/>
    <w:rsid w:val="008254A2"/>
    <w:rsid w:val="00834DC7"/>
    <w:rsid w:val="008401CF"/>
    <w:rsid w:val="008B4C78"/>
    <w:rsid w:val="009216BD"/>
    <w:rsid w:val="00924C18"/>
    <w:rsid w:val="00924CEA"/>
    <w:rsid w:val="00985EDA"/>
    <w:rsid w:val="009F447A"/>
    <w:rsid w:val="00AA1645"/>
    <w:rsid w:val="00AB590B"/>
    <w:rsid w:val="00AF68CC"/>
    <w:rsid w:val="00B27291"/>
    <w:rsid w:val="00B65D8B"/>
    <w:rsid w:val="00C059AE"/>
    <w:rsid w:val="00C7255C"/>
    <w:rsid w:val="00CB4AA3"/>
    <w:rsid w:val="00D03CB7"/>
    <w:rsid w:val="00D05BB4"/>
    <w:rsid w:val="00D07F15"/>
    <w:rsid w:val="00D260BC"/>
    <w:rsid w:val="00ED2C40"/>
    <w:rsid w:val="00F20CF3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6A359"/>
  <w14:defaultImageDpi w14:val="0"/>
  <w15:docId w15:val="{641E811E-A931-49DE-BE2E-B752000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 Township</dc:creator>
  <cp:lastModifiedBy>Bonnie Bieniek</cp:lastModifiedBy>
  <cp:revision>2</cp:revision>
  <cp:lastPrinted>2020-04-06T03:08:00Z</cp:lastPrinted>
  <dcterms:created xsi:type="dcterms:W3CDTF">2020-04-06T03:34:00Z</dcterms:created>
  <dcterms:modified xsi:type="dcterms:W3CDTF">2020-04-06T03:34:00Z</dcterms:modified>
</cp:coreProperties>
</file>